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722"/>
        <w:gridCol w:w="299"/>
        <w:gridCol w:w="1994"/>
        <w:gridCol w:w="117"/>
        <w:gridCol w:w="2465"/>
      </w:tblGrid>
      <w:tr w:rsidR="00EF6C46" w:rsidRPr="00E83971" w14:paraId="64B96ACB" w14:textId="77777777" w:rsidTr="00683F00">
        <w:tc>
          <w:tcPr>
            <w:tcW w:w="10476" w:type="dxa"/>
            <w:gridSpan w:val="6"/>
            <w:shd w:val="clear" w:color="auto" w:fill="595959"/>
          </w:tcPr>
          <w:p w14:paraId="0C84C580" w14:textId="77777777" w:rsidR="00EF6C46" w:rsidRPr="00683F00" w:rsidRDefault="00300AE1" w:rsidP="004213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PERSONAL  (BLOCK CAPITALS PLEASE</w:t>
            </w:r>
            <w:r w:rsidR="00EF6C46"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EF6C46" w:rsidRPr="00E83971" w14:paraId="31652DC8" w14:textId="77777777" w:rsidTr="00683F00">
        <w:tc>
          <w:tcPr>
            <w:tcW w:w="10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37501D" w14:textId="77777777" w:rsidR="00AD471C" w:rsidRDefault="00AD471C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314D7" w14:textId="77777777" w:rsidR="00EF6C46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  <w:t>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___________________ First Name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CB51232" w14:textId="77777777" w:rsidR="00EF6C46" w:rsidRPr="00F66CE2" w:rsidRDefault="00E83971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Address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8470124" w14:textId="77777777" w:rsidR="00E83971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CE2">
              <w:rPr>
                <w:rFonts w:ascii="Arial" w:hAnsi="Arial" w:cs="Arial"/>
                <w:sz w:val="20"/>
                <w:szCs w:val="20"/>
              </w:rPr>
              <w:t>Post Code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</w:t>
            </w:r>
            <w:r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 xml:space="preserve"> Email:___________________________________</w:t>
            </w:r>
          </w:p>
          <w:p w14:paraId="6CA7D672" w14:textId="77777777" w:rsidR="00EF6C46" w:rsidRPr="00E83971" w:rsidRDefault="00EF6C46" w:rsidP="00AD471C">
            <w:pPr>
              <w:spacing w:line="360" w:lineRule="auto"/>
              <w:rPr>
                <w:rFonts w:ascii="Arial" w:hAnsi="Arial" w:cs="Arial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Tel Number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______________Mobile:____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D70CE" w:rsidRPr="00E83971" w14:paraId="7159A6AE" w14:textId="77777777" w:rsidTr="00683F00">
        <w:tc>
          <w:tcPr>
            <w:tcW w:w="10476" w:type="dxa"/>
            <w:gridSpan w:val="6"/>
            <w:shd w:val="clear" w:color="auto" w:fill="595959"/>
          </w:tcPr>
          <w:p w14:paraId="268EF735" w14:textId="77777777" w:rsidR="005D70CE" w:rsidRPr="00683F00" w:rsidRDefault="00856AB3" w:rsidP="00207B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ABOUT YOU</w:t>
            </w:r>
          </w:p>
        </w:tc>
      </w:tr>
      <w:tr w:rsidR="005D70CE" w:rsidRPr="00E83971" w14:paraId="113B7567" w14:textId="77777777" w:rsidTr="00683F00">
        <w:tc>
          <w:tcPr>
            <w:tcW w:w="10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52BE04" w14:textId="4B36A21E" w:rsidR="00165774" w:rsidRPr="00E83971" w:rsidRDefault="48371258" w:rsidP="48371258">
            <w:pPr>
              <w:rPr>
                <w:rFonts w:ascii="Arial" w:hAnsi="Arial" w:cs="Arial"/>
                <w:sz w:val="18"/>
                <w:szCs w:val="18"/>
              </w:rPr>
            </w:pPr>
            <w:r w:rsidRPr="48371258">
              <w:rPr>
                <w:rFonts w:ascii="Arial" w:hAnsi="Arial" w:cs="Arial"/>
                <w:sz w:val="18"/>
                <w:szCs w:val="18"/>
              </w:rPr>
              <w:t>Why are you interested in joining the group, and what type of activities would you like to take part in?</w:t>
            </w:r>
          </w:p>
          <w:p w14:paraId="60061E4C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4D5A5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C669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6B9AB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F31CB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77777777" w:rsidR="00AD471C" w:rsidRPr="00E83971" w:rsidRDefault="00AD471C" w:rsidP="00207B2C">
            <w:pPr>
              <w:rPr>
                <w:rFonts w:ascii="Arial" w:hAnsi="Arial" w:cs="Arial"/>
              </w:rPr>
            </w:pPr>
          </w:p>
        </w:tc>
      </w:tr>
      <w:tr w:rsidR="00AD471C" w:rsidRPr="00E83971" w14:paraId="358E4C72" w14:textId="77777777" w:rsidTr="00683F00">
        <w:tc>
          <w:tcPr>
            <w:tcW w:w="10476" w:type="dxa"/>
            <w:gridSpan w:val="6"/>
            <w:shd w:val="clear" w:color="auto" w:fill="595959"/>
          </w:tcPr>
          <w:p w14:paraId="1254D224" w14:textId="77777777" w:rsidR="00AD471C" w:rsidRPr="00683F00" w:rsidRDefault="00AD471C" w:rsidP="00AD47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SAFETY</w:t>
            </w:r>
          </w:p>
        </w:tc>
      </w:tr>
      <w:tr w:rsidR="00AD471C" w:rsidRPr="00E83971" w14:paraId="62732C39" w14:textId="77777777" w:rsidTr="00683F00">
        <w:tc>
          <w:tcPr>
            <w:tcW w:w="1047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E43CB54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To enable us to ensure your welfare and to plan our first aid provision please answer the following questions</w:t>
            </w:r>
          </w:p>
        </w:tc>
      </w:tr>
      <w:tr w:rsidR="00AD471C" w14:paraId="6B1C1AF3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263" w14:textId="77777777" w:rsidR="00AD471C" w:rsidRPr="00AD471C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Emergency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083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14:paraId="69DBB52C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FB1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300AE1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77777777" w:rsidR="00300AE1" w:rsidRPr="00AD471C" w:rsidRDefault="00300AE1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14:paraId="52A688CA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1D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Relationship to you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vMerge/>
          </w:tcPr>
          <w:p w14:paraId="0FB78278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7A051FF8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4F8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Is there any work which you might find difficult because of health reasons (</w:t>
            </w:r>
            <w:r w:rsidRPr="00AD471C">
              <w:rPr>
                <w:rFonts w:ascii="Arial" w:hAnsi="Arial" w:cs="Arial"/>
                <w:i/>
                <w:sz w:val="20"/>
                <w:szCs w:val="20"/>
              </w:rPr>
              <w:t>please describe)</w:t>
            </w:r>
          </w:p>
          <w:p w14:paraId="1FC39945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62CB0E" w14:textId="77777777" w:rsidR="00AD471C" w:rsidRPr="00AD471C" w:rsidRDefault="00AD471C" w:rsidP="00AD47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471C" w:rsidRPr="00AD471C" w14:paraId="2235DEDE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6DD1AAFB" w:rsidR="00AD471C" w:rsidRPr="00AD471C" w:rsidRDefault="48371258" w:rsidP="48371258">
            <w:pPr>
              <w:rPr>
                <w:rFonts w:ascii="Arial" w:hAnsi="Arial" w:cs="Arial"/>
                <w:sz w:val="20"/>
                <w:szCs w:val="20"/>
              </w:rPr>
            </w:pPr>
            <w:r w:rsidRPr="48371258">
              <w:rPr>
                <w:rFonts w:ascii="Arial" w:hAnsi="Arial" w:cs="Arial"/>
                <w:sz w:val="20"/>
                <w:szCs w:val="20"/>
              </w:rPr>
              <w:t>Are you taking any medications which a first aider or doctor would need to be aware of?          Y   /    N</w:t>
            </w:r>
          </w:p>
          <w:p w14:paraId="62EBF3C5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063AC721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4B2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Is there any other information which we may need to ensure your safety?  E</w:t>
            </w:r>
            <w:r w:rsidR="00142C3C">
              <w:rPr>
                <w:rFonts w:ascii="Arial" w:hAnsi="Arial" w:cs="Arial"/>
                <w:sz w:val="20"/>
                <w:szCs w:val="20"/>
              </w:rPr>
              <w:t>.</w:t>
            </w:r>
            <w:r w:rsidRPr="00AD471C">
              <w:rPr>
                <w:rFonts w:ascii="Arial" w:hAnsi="Arial" w:cs="Arial"/>
                <w:sz w:val="20"/>
                <w:szCs w:val="20"/>
              </w:rPr>
              <w:t>g</w:t>
            </w:r>
            <w:r w:rsidR="00142C3C">
              <w:rPr>
                <w:rFonts w:ascii="Arial" w:hAnsi="Arial" w:cs="Arial"/>
                <w:sz w:val="20"/>
                <w:szCs w:val="20"/>
              </w:rPr>
              <w:t>.</w:t>
            </w:r>
            <w:r w:rsidRPr="00AD471C">
              <w:rPr>
                <w:rFonts w:ascii="Arial" w:hAnsi="Arial" w:cs="Arial"/>
                <w:sz w:val="20"/>
                <w:szCs w:val="20"/>
              </w:rPr>
              <w:t xml:space="preserve"> Colour Blindness, hearing impairment, allergies, learning difficulties?</w:t>
            </w:r>
          </w:p>
          <w:p w14:paraId="6D98A12B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6DB82" w14:textId="77777777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2E0D768E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3EC1E8" w14:textId="2B5F7B95" w:rsidR="00AD471C" w:rsidRPr="00AD471C" w:rsidRDefault="48371258" w:rsidP="48371258">
            <w:pPr>
              <w:rPr>
                <w:rFonts w:ascii="Arial" w:hAnsi="Arial" w:cs="Arial"/>
                <w:sz w:val="20"/>
                <w:szCs w:val="20"/>
              </w:rPr>
            </w:pPr>
            <w:r w:rsidRPr="48371258">
              <w:rPr>
                <w:rFonts w:ascii="Arial" w:hAnsi="Arial" w:cs="Arial"/>
                <w:sz w:val="20"/>
                <w:szCs w:val="20"/>
              </w:rPr>
              <w:t>When working out of doors it is advisable to have protection against Tetanus</w:t>
            </w:r>
          </w:p>
        </w:tc>
      </w:tr>
      <w:tr w:rsidR="00AD471C" w:rsidRPr="00AD471C" w14:paraId="4636BA9F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EB5" w14:textId="59600282" w:rsidR="00AD471C" w:rsidRPr="00AD471C" w:rsidRDefault="00AD471C" w:rsidP="48371258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>I have received an inoculation agains</w:t>
            </w:r>
            <w:r w:rsidR="0078652D">
              <w:rPr>
                <w:rFonts w:ascii="Arial" w:hAnsi="Arial" w:cs="Arial"/>
                <w:sz w:val="20"/>
                <w:szCs w:val="20"/>
              </w:rPr>
              <w:t xml:space="preserve">t tetanus which is still valid   </w:t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  <w:r w:rsidRPr="00AD47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6E4A" w14:textId="28281875" w:rsidR="48371258" w:rsidRDefault="48371258" w:rsidP="48371258">
            <w:pPr>
              <w:rPr>
                <w:rFonts w:ascii="Arial" w:hAnsi="Arial" w:cs="Arial"/>
                <w:sz w:val="20"/>
                <w:szCs w:val="20"/>
              </w:rPr>
            </w:pPr>
            <w:r w:rsidRPr="48371258">
              <w:rPr>
                <w:rFonts w:ascii="Arial" w:hAnsi="Arial" w:cs="Arial"/>
                <w:sz w:val="20"/>
                <w:szCs w:val="20"/>
              </w:rPr>
              <w:t xml:space="preserve">                     Y    /    N</w:t>
            </w:r>
          </w:p>
        </w:tc>
      </w:tr>
      <w:tr w:rsidR="00AD471C" w:rsidRPr="00AD471C" w14:paraId="381A9833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AE93" w14:textId="5DC7089C" w:rsidR="00AD471C" w:rsidRPr="00AD471C" w:rsidRDefault="4694DA1F" w:rsidP="4694DA1F">
            <w:pPr>
              <w:rPr>
                <w:rFonts w:ascii="Arial" w:hAnsi="Arial" w:cs="Arial"/>
                <w:sz w:val="20"/>
                <w:szCs w:val="20"/>
              </w:rPr>
            </w:pPr>
            <w:r w:rsidRPr="4694DA1F">
              <w:rPr>
                <w:rFonts w:ascii="Arial" w:hAnsi="Arial" w:cs="Arial"/>
                <w:sz w:val="20"/>
                <w:szCs w:val="20"/>
              </w:rPr>
              <w:t>If you have answered “No” and intend to assist with practical tasks then please contact your doctor to arrange inoculation.</w:t>
            </w:r>
          </w:p>
        </w:tc>
      </w:tr>
      <w:tr w:rsidR="48371258" w14:paraId="2B4ABC3C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B3C4EDB" w14:textId="169FBA9A" w:rsidR="48371258" w:rsidRPr="00683F00" w:rsidRDefault="48371258" w:rsidP="48371258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MEMBER AGREEMENT</w:t>
            </w:r>
          </w:p>
        </w:tc>
      </w:tr>
      <w:tr w:rsidR="48371258" w14:paraId="32D31D8F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F7E" w14:textId="1B956848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Whilst a member of BWHEG you can expect to:     </w:t>
            </w:r>
          </w:p>
          <w:p w14:paraId="7DBB5C43" w14:textId="4905D8E5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1. work in an environment in which all people feel equally valued  </w:t>
            </w:r>
          </w:p>
          <w:p w14:paraId="6FFE1CD2" w14:textId="167A6A5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2. be treated with respect and courtesy  </w:t>
            </w:r>
          </w:p>
          <w:p w14:paraId="6C33A5B4" w14:textId="3175BB0C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3. have safe working conditions with adequate insurance cover  </w:t>
            </w:r>
          </w:p>
          <w:p w14:paraId="3A5F7E0D" w14:textId="702ABD3D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4. receive regular communication about group activities   </w:t>
            </w:r>
          </w:p>
          <w:p w14:paraId="6AEBB008" w14:textId="4834E02D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5. be free from discrimination      </w:t>
            </w:r>
          </w:p>
          <w:p w14:paraId="76611803" w14:textId="2917BEF9" w:rsidR="48371258" w:rsidRDefault="48371258" w:rsidP="483712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693DEF" w14:textId="66712E09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We expect you to:    </w:t>
            </w:r>
          </w:p>
          <w:p w14:paraId="1F2B6181" w14:textId="0F97F040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1. be reliable and honest </w:t>
            </w:r>
          </w:p>
          <w:p w14:paraId="54413DDD" w14:textId="5294F4EB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2. treat all others with same degree of respect and courtesy you would expect to receive  </w:t>
            </w:r>
          </w:p>
          <w:p w14:paraId="65C0991C" w14:textId="3D64C4FF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3. tell the task organiser if you are unable to attend or running late for a work party when you are expected  4. be accountable to your task leader    </w:t>
            </w:r>
          </w:p>
          <w:p w14:paraId="76AF4F60" w14:textId="5828866F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5. act within the group’s policies, e.g. health &amp; safety and insurance conditions. (available on request)  </w:t>
            </w:r>
          </w:p>
          <w:p w14:paraId="58E86142" w14:textId="2D5F48C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6. ask for support if you need it   </w:t>
            </w:r>
          </w:p>
          <w:p w14:paraId="317D14A7" w14:textId="3207D703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7. respect confidentiality   </w:t>
            </w:r>
          </w:p>
          <w:p w14:paraId="640B5E66" w14:textId="0EAF0F8D" w:rsidR="48371258" w:rsidRDefault="4694DA1F" w:rsidP="48371258">
            <w:r w:rsidRPr="4694DA1F">
              <w:rPr>
                <w:rFonts w:ascii="Arial" w:eastAsia="Arial" w:hAnsi="Arial" w:cs="Arial"/>
                <w:sz w:val="20"/>
                <w:szCs w:val="20"/>
              </w:rPr>
              <w:t xml:space="preserve">8. respect the work of the organisation and not bring it into disrepute.  </w:t>
            </w:r>
          </w:p>
          <w:p w14:paraId="57347A18" w14:textId="3EF5BA8A" w:rsidR="48371258" w:rsidRDefault="4694DA1F" w:rsidP="48371258">
            <w:r w:rsidRPr="4694DA1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48371258" w14:paraId="6E8FA586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42D2E19" w14:textId="473C24C8" w:rsidR="48371258" w:rsidRPr="00683F00" w:rsidRDefault="48371258" w:rsidP="48371258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PHOTO PERMISSION</w:t>
            </w:r>
          </w:p>
        </w:tc>
      </w:tr>
      <w:tr w:rsidR="48371258" w14:paraId="371FD202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29E" w14:textId="57427AF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BWHEG and partner organisations may wish </w:t>
            </w:r>
            <w:r w:rsidRPr="00683F00">
              <w:rPr>
                <w:rFonts w:ascii="Arial" w:eastAsia="Arial" w:hAnsi="Arial" w:cs="Arial"/>
                <w:color w:val="000000"/>
                <w:sz w:val="19"/>
                <w:szCs w:val="19"/>
              </w:rPr>
              <w:t>to take photographs and/or video footage of the below named person to be used for publicity purposes.  These images could be used on the printed material, websites and social media pages of these organisations</w:t>
            </w:r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9D1A1E1" w14:textId="0CAF44D0" w:rsidR="48371258" w:rsidRDefault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Any photos you take whilst volunteering, that you provide to other group members or volunteers afterwards, may also be used by the same organisations and for the same purpose.    </w:t>
            </w:r>
          </w:p>
          <w:p w14:paraId="34BCD2C2" w14:textId="21487953" w:rsidR="48371258" w:rsidRDefault="4694DA1F" w:rsidP="00683F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94DA1F">
              <w:rPr>
                <w:rFonts w:ascii="Arial" w:eastAsia="Arial" w:hAnsi="Arial" w:cs="Arial"/>
                <w:sz w:val="20"/>
                <w:szCs w:val="20"/>
              </w:rPr>
              <w:t>By completing and signing this membership application form you are agreeing to the above.</w:t>
            </w:r>
          </w:p>
        </w:tc>
      </w:tr>
      <w:tr w:rsidR="00BE478C" w:rsidRPr="00AD471C" w14:paraId="64CBC9E3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015CA8F" w14:textId="77777777" w:rsidR="00BE478C" w:rsidRPr="00683F00" w:rsidRDefault="00BE478C" w:rsidP="00AD47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lastRenderedPageBreak/>
              <w:t xml:space="preserve">DATA PROTECTION ACT </w:t>
            </w:r>
          </w:p>
        </w:tc>
      </w:tr>
      <w:tr w:rsidR="00142C3C" w:rsidRPr="00AD471C" w14:paraId="531B375E" w14:textId="77777777" w:rsidTr="00683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527" w14:textId="233D7E7C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agree to my personal details being passed to BWHEG</w:t>
            </w:r>
            <w:r w:rsidR="00CF4B67" w:rsidRPr="001C2C08">
              <w:rPr>
                <w:rFonts w:ascii="Arial" w:eastAsia="Arial" w:hAnsi="Arial" w:cs="Arial"/>
                <w:sz w:val="20"/>
                <w:szCs w:val="20"/>
              </w:rPr>
              <w:t xml:space="preserve">, filed 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and stored on BWHEG’s secure electronic storage system in compliance with the General Data Protection Regulation 2018.  </w:t>
            </w:r>
          </w:p>
          <w:p w14:paraId="09F842B9" w14:textId="15B907EE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BWHEG’s main form of contact is via email, but there may be rare occasions when the postal service is required.</w:t>
            </w:r>
          </w:p>
          <w:p w14:paraId="5B17C8AB" w14:textId="2C78DE51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Please indicate if you agree to be contacted in this way.</w:t>
            </w:r>
          </w:p>
          <w:p w14:paraId="53D1B5C1" w14:textId="0D5BCC4B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Emails            Yes/No                      Post             Yes/No</w:t>
            </w:r>
          </w:p>
          <w:p w14:paraId="2F368A53" w14:textId="77777777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3492A" w14:textId="6FF5AB59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understand that the information may be used for evaluation</w:t>
            </w:r>
            <w:r w:rsidR="006B5411" w:rsidRPr="001C2C08">
              <w:rPr>
                <w:rFonts w:ascii="Arial" w:eastAsia="Arial" w:hAnsi="Arial" w:cs="Arial"/>
                <w:sz w:val="20"/>
                <w:szCs w:val="20"/>
              </w:rPr>
              <w:t xml:space="preserve"> and correspondence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 purposes.  I confirm that the details on this form are correct.</w:t>
            </w:r>
          </w:p>
          <w:p w14:paraId="3FE9F23F" w14:textId="77777777" w:rsidR="00142C3C" w:rsidRPr="001C2C08" w:rsidRDefault="00142C3C" w:rsidP="00142C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D4EDC" w14:textId="4F297A1B" w:rsidR="00142C3C" w:rsidRPr="00142C3C" w:rsidRDefault="00142C3C" w:rsidP="4694DA1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2C08"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Date</w:t>
            </w:r>
            <w:r w:rsidRPr="00142C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A18393" w14:textId="789233A7" w:rsidR="00142C3C" w:rsidRPr="00142C3C" w:rsidRDefault="00142C3C" w:rsidP="4694D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5E10B" w14:textId="77777777" w:rsidR="00142C3C" w:rsidRPr="00142C3C" w:rsidRDefault="00142C3C" w:rsidP="4694D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7E7C3978" w14:textId="77777777" w:rsidTr="00683F00">
        <w:tc>
          <w:tcPr>
            <w:tcW w:w="10476" w:type="dxa"/>
            <w:gridSpan w:val="6"/>
            <w:shd w:val="clear" w:color="auto" w:fill="595959"/>
          </w:tcPr>
          <w:p w14:paraId="60097272" w14:textId="77777777" w:rsidR="00AD471C" w:rsidRPr="00683F00" w:rsidRDefault="00300AE1" w:rsidP="00300AE1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R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eturn</w:t>
            </w: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FAO B</w:t>
            </w: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WHEG,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 WORLD HERITAGE CENTRE, CHURCH ROAD, BLAENAVON, TORFAEN, NP4 9AS</w:t>
            </w:r>
          </w:p>
          <w:p w14:paraId="4F94EBCE" w14:textId="77777777" w:rsidR="00152453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or via email to BWHEG@hotmail.co.uk</w:t>
            </w:r>
          </w:p>
          <w:p w14:paraId="1F72F646" w14:textId="77777777" w:rsidR="00152453" w:rsidRPr="00AD471C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66CE2" w:rsidRPr="00E83971" w14:paraId="3F27AA51" w14:textId="77777777" w:rsidTr="00683F00">
        <w:tc>
          <w:tcPr>
            <w:tcW w:w="2891" w:type="dxa"/>
          </w:tcPr>
          <w:p w14:paraId="77AD3153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645" w:type="dxa"/>
          </w:tcPr>
          <w:p w14:paraId="1454D5AE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2789" w:type="dxa"/>
            <w:gridSpan w:val="3"/>
          </w:tcPr>
          <w:p w14:paraId="18985094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151" w:type="dxa"/>
          </w:tcPr>
          <w:p w14:paraId="29D0F2CB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7F5EE0" w:rsidRPr="00E83971" w14:paraId="2B9C1F18" w14:textId="77777777" w:rsidTr="00683F00">
        <w:tc>
          <w:tcPr>
            <w:tcW w:w="2891" w:type="dxa"/>
          </w:tcPr>
          <w:p w14:paraId="2CC6BDAC" w14:textId="14AB5A81" w:rsidR="007F5EE0" w:rsidRPr="00E83971" w:rsidRDefault="005D61D9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Added to contact/mailing list</w:t>
            </w:r>
          </w:p>
        </w:tc>
        <w:tc>
          <w:tcPr>
            <w:tcW w:w="2645" w:type="dxa"/>
          </w:tcPr>
          <w:p w14:paraId="08CE6F91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gridSpan w:val="3"/>
          </w:tcPr>
          <w:p w14:paraId="52BE537C" w14:textId="3210B866" w:rsidR="007F5EE0" w:rsidRPr="00E83971" w:rsidRDefault="005D61D9" w:rsidP="00F6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GDPR preference(s) noted</w:t>
            </w:r>
          </w:p>
        </w:tc>
        <w:tc>
          <w:tcPr>
            <w:tcW w:w="2151" w:type="dxa"/>
          </w:tcPr>
          <w:p w14:paraId="61CDCEAD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EE0" w:rsidRPr="00E83971" w14:paraId="4C6E65BD" w14:textId="77777777" w:rsidTr="00683F00">
        <w:tc>
          <w:tcPr>
            <w:tcW w:w="2891" w:type="dxa"/>
          </w:tcPr>
          <w:p w14:paraId="061706FA" w14:textId="77777777" w:rsidR="007F5EE0" w:rsidRPr="00E83971" w:rsidRDefault="00E83971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Welcome chat</w:t>
            </w:r>
          </w:p>
        </w:tc>
        <w:tc>
          <w:tcPr>
            <w:tcW w:w="2645" w:type="dxa"/>
          </w:tcPr>
          <w:p w14:paraId="6BB9E253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gridSpan w:val="3"/>
          </w:tcPr>
          <w:p w14:paraId="378C2894" w14:textId="77777777" w:rsidR="007F5EE0" w:rsidRPr="00E83971" w:rsidRDefault="00297A3E" w:rsidP="0029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Handbook/resource pack </w:t>
            </w:r>
            <w:r w:rsidR="005E15E4" w:rsidRPr="00E83971">
              <w:rPr>
                <w:rFonts w:ascii="Arial" w:hAnsi="Arial" w:cs="Arial"/>
                <w:sz w:val="18"/>
                <w:szCs w:val="18"/>
              </w:rPr>
              <w:t>issued</w:t>
            </w:r>
          </w:p>
        </w:tc>
        <w:tc>
          <w:tcPr>
            <w:tcW w:w="2151" w:type="dxa"/>
          </w:tcPr>
          <w:p w14:paraId="23DE523C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56223" w14:textId="77777777" w:rsidR="0009754F" w:rsidRDefault="00C213DE" w:rsidP="00F66CE2">
      <w:r>
        <w:pict w14:anchorId="6FBC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2.5pt;margin-top:793.7pt;width:186pt;height:29.25pt;z-index:251658240;visibility:visible;mso-position-horizontal-relative:text;mso-position-vertical-relative:text" o:cliptowrap="t">
            <v:imagedata r:id="rId8" o:title=""/>
          </v:shape>
        </w:pict>
      </w:r>
      <w:r>
        <w:pict w14:anchorId="3CFFEB89">
          <v:shape id="Picture 1" o:spid="_x0000_s1026" type="#_x0000_t75" style="position:absolute;margin-left:402.5pt;margin-top:793.7pt;width:186pt;height:29.25pt;z-index:251657216;visibility:visible;mso-position-horizontal-relative:text;mso-position-vertical-relative:text" o:cliptowrap="t">
            <v:imagedata r:id="rId8" o:title=""/>
          </v:shape>
        </w:pict>
      </w:r>
    </w:p>
    <w:sectPr w:rsidR="0009754F" w:rsidSect="00683F00">
      <w:headerReference w:type="default" r:id="rId9"/>
      <w:foot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63DC" w14:textId="77777777" w:rsidR="000D1E13" w:rsidRDefault="000D1E13">
      <w:r>
        <w:separator/>
      </w:r>
    </w:p>
  </w:endnote>
  <w:endnote w:type="continuationSeparator" w:id="0">
    <w:p w14:paraId="5CF57750" w14:textId="77777777" w:rsidR="000D1E13" w:rsidRDefault="000D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42C3C" w:rsidRDefault="00142C3C" w:rsidP="00D30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A01" w14:textId="77777777" w:rsidR="00142C3C" w:rsidRDefault="00142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9FBD" w14:textId="77777777" w:rsidR="000D1E13" w:rsidRDefault="000D1E13">
      <w:r>
        <w:separator/>
      </w:r>
    </w:p>
  </w:footnote>
  <w:footnote w:type="continuationSeparator" w:id="0">
    <w:p w14:paraId="438A99FD" w14:textId="77777777" w:rsidR="000D1E13" w:rsidRDefault="000D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1576" w14:textId="0C79373B" w:rsidR="00683F00" w:rsidRDefault="00683F00" w:rsidP="00683F00">
    <w:pPr>
      <w:pStyle w:val="Header"/>
      <w:jc w:val="center"/>
    </w:pPr>
    <w:r w:rsidRPr="00624934">
      <w:rPr>
        <w:rFonts w:ascii="Arial" w:hAnsi="Arial" w:cs="Arial"/>
        <w:b/>
      </w:rPr>
      <w:t>BLAENAVON WORLD HERITAGE ENVIRONMENT GROUP APPLICATION FORM</w:t>
    </w:r>
  </w:p>
  <w:p w14:paraId="408541FD" w14:textId="77777777" w:rsidR="00683F00" w:rsidRDefault="00683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E8"/>
    <w:multiLevelType w:val="hybridMultilevel"/>
    <w:tmpl w:val="CBEE269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AE17CA"/>
    <w:multiLevelType w:val="multilevel"/>
    <w:tmpl w:val="AF5AB4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F40F29"/>
    <w:multiLevelType w:val="hybridMultilevel"/>
    <w:tmpl w:val="AF5AB43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21335A"/>
    <w:multiLevelType w:val="hybridMultilevel"/>
    <w:tmpl w:val="66928A6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0BD3028"/>
    <w:multiLevelType w:val="hybridMultilevel"/>
    <w:tmpl w:val="6678781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75A5686"/>
    <w:multiLevelType w:val="hybridMultilevel"/>
    <w:tmpl w:val="285A608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A4E1E12"/>
    <w:multiLevelType w:val="hybridMultilevel"/>
    <w:tmpl w:val="B2142E0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987159"/>
    <w:multiLevelType w:val="hybridMultilevel"/>
    <w:tmpl w:val="782A860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C46"/>
    <w:rsid w:val="0009754F"/>
    <w:rsid w:val="000D1E13"/>
    <w:rsid w:val="00142C3C"/>
    <w:rsid w:val="00152453"/>
    <w:rsid w:val="00165774"/>
    <w:rsid w:val="001C2C08"/>
    <w:rsid w:val="001C79B0"/>
    <w:rsid w:val="00207B2C"/>
    <w:rsid w:val="00281211"/>
    <w:rsid w:val="0028712E"/>
    <w:rsid w:val="002876CE"/>
    <w:rsid w:val="00297A3E"/>
    <w:rsid w:val="002C1E6D"/>
    <w:rsid w:val="00300AE1"/>
    <w:rsid w:val="003955D5"/>
    <w:rsid w:val="003B2560"/>
    <w:rsid w:val="003B35F2"/>
    <w:rsid w:val="003E5FF5"/>
    <w:rsid w:val="0040105C"/>
    <w:rsid w:val="00421358"/>
    <w:rsid w:val="004F158E"/>
    <w:rsid w:val="0053046F"/>
    <w:rsid w:val="00556617"/>
    <w:rsid w:val="00563768"/>
    <w:rsid w:val="005776A3"/>
    <w:rsid w:val="005D61D9"/>
    <w:rsid w:val="005D70CE"/>
    <w:rsid w:val="005E15E4"/>
    <w:rsid w:val="00624934"/>
    <w:rsid w:val="00637EC6"/>
    <w:rsid w:val="00683F00"/>
    <w:rsid w:val="006B5411"/>
    <w:rsid w:val="0078652D"/>
    <w:rsid w:val="007C128B"/>
    <w:rsid w:val="007F5EE0"/>
    <w:rsid w:val="00826674"/>
    <w:rsid w:val="008350BA"/>
    <w:rsid w:val="00856AB3"/>
    <w:rsid w:val="008902DD"/>
    <w:rsid w:val="008B7859"/>
    <w:rsid w:val="008E71D7"/>
    <w:rsid w:val="008F00D2"/>
    <w:rsid w:val="00917059"/>
    <w:rsid w:val="009910C1"/>
    <w:rsid w:val="009925AF"/>
    <w:rsid w:val="00997279"/>
    <w:rsid w:val="009B255D"/>
    <w:rsid w:val="009C46ED"/>
    <w:rsid w:val="00AB33AC"/>
    <w:rsid w:val="00AD471C"/>
    <w:rsid w:val="00BE478C"/>
    <w:rsid w:val="00C1265E"/>
    <w:rsid w:val="00C213DE"/>
    <w:rsid w:val="00C85C3D"/>
    <w:rsid w:val="00CD6375"/>
    <w:rsid w:val="00CF4B67"/>
    <w:rsid w:val="00D30A3C"/>
    <w:rsid w:val="00DE7333"/>
    <w:rsid w:val="00E27C8E"/>
    <w:rsid w:val="00E519FE"/>
    <w:rsid w:val="00E713A7"/>
    <w:rsid w:val="00E734E0"/>
    <w:rsid w:val="00E83971"/>
    <w:rsid w:val="00E96A4F"/>
    <w:rsid w:val="00EF2AB1"/>
    <w:rsid w:val="00EF6C46"/>
    <w:rsid w:val="00F65EFF"/>
    <w:rsid w:val="00F66CE2"/>
    <w:rsid w:val="00FE330E"/>
    <w:rsid w:val="3A7F9CF8"/>
    <w:rsid w:val="4694DA1F"/>
    <w:rsid w:val="483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1CF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C4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3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F2"/>
  </w:style>
  <w:style w:type="paragraph" w:styleId="Header">
    <w:name w:val="header"/>
    <w:basedOn w:val="Normal"/>
    <w:link w:val="HeaderChar"/>
    <w:uiPriority w:val="99"/>
    <w:rsid w:val="003B3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1E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1E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5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83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1302045</dc:creator>
  <cp:lastModifiedBy>Scourfield Heidi</cp:lastModifiedBy>
  <cp:revision>2</cp:revision>
  <cp:lastPrinted>2013-03-08T12:05:00Z</cp:lastPrinted>
  <dcterms:created xsi:type="dcterms:W3CDTF">2019-05-18T11:08:00Z</dcterms:created>
  <dcterms:modified xsi:type="dcterms:W3CDTF">2019-05-18T11:08:00Z</dcterms:modified>
</cp:coreProperties>
</file>